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A7D5" w14:textId="77777777" w:rsidR="00F114CF" w:rsidRDefault="00537EAB">
      <w:pPr>
        <w:jc w:val="center"/>
        <w:rPr>
          <w:sz w:val="28"/>
        </w:rPr>
      </w:pPr>
      <w:r>
        <w:rPr>
          <w:rFonts w:hint="eastAsia"/>
          <w:sz w:val="28"/>
        </w:rPr>
        <w:t>居住状況等の申出書</w:t>
      </w:r>
    </w:p>
    <w:p w14:paraId="37C195FC" w14:textId="77777777" w:rsidR="00F114CF" w:rsidRDefault="00F114CF">
      <w:pPr>
        <w:jc w:val="left"/>
        <w:rPr>
          <w:sz w:val="24"/>
        </w:rPr>
      </w:pPr>
    </w:p>
    <w:p w14:paraId="18A3A4EA" w14:textId="77777777" w:rsidR="00F114CF" w:rsidRDefault="00537E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岬町地域支援事業（紙おむつ・介護用品給付）利用継続に関して、居住状況等を下記のとおり申出します。</w:t>
      </w:r>
    </w:p>
    <w:p w14:paraId="58FA599B" w14:textId="77777777" w:rsidR="00F114CF" w:rsidRDefault="00F114CF">
      <w:pPr>
        <w:rPr>
          <w:sz w:val="24"/>
        </w:rPr>
      </w:pPr>
    </w:p>
    <w:p w14:paraId="174C7CC8" w14:textId="77777777" w:rsidR="00F114CF" w:rsidRDefault="00537EAB">
      <w:pPr>
        <w:ind w:firstLineChars="100" w:firstLine="21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B0F5D4A" wp14:editId="477AC9D5">
                <wp:simplePos x="0" y="0"/>
                <wp:positionH relativeFrom="column">
                  <wp:posOffset>-47625</wp:posOffset>
                </wp:positionH>
                <wp:positionV relativeFrom="paragraph">
                  <wp:posOffset>218440</wp:posOffset>
                </wp:positionV>
                <wp:extent cx="6381750" cy="5010150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01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65752A" id="正方形/長方形 2" o:spid="_x0000_s1026" style="position:absolute;left:0;text-align:left;margin-left:-3.75pt;margin-top:17.2pt;width:502.5pt;height:394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" filled="f" strokecolor="#243f60 [1604]" strokeweight="2pt"/>
            </w:pict>
          </mc:Fallback>
        </mc:AlternateContent>
      </w:r>
      <w:r>
        <w:rPr>
          <w:rFonts w:hint="eastAsia"/>
          <w:sz w:val="24"/>
        </w:rPr>
        <w:t>サービス利用者の現在の居住場所について、該当する番号に○を付けてください。</w:t>
      </w:r>
    </w:p>
    <w:p w14:paraId="6C5BC697" w14:textId="77777777" w:rsidR="00F114CF" w:rsidRDefault="00537EAB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住民票と同じ。</w:t>
      </w:r>
    </w:p>
    <w:p w14:paraId="17DE8911" w14:textId="77777777" w:rsidR="00F114CF" w:rsidRDefault="00F114CF">
      <w:pPr>
        <w:rPr>
          <w:sz w:val="24"/>
        </w:rPr>
      </w:pPr>
    </w:p>
    <w:p w14:paraId="4F3D0E8B" w14:textId="3380DF42" w:rsidR="00F114CF" w:rsidRDefault="00537EAB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DCA9396" wp14:editId="7201C8E8">
                <wp:simplePos x="0" y="0"/>
                <wp:positionH relativeFrom="column">
                  <wp:posOffset>323215</wp:posOffset>
                </wp:positionH>
                <wp:positionV relativeFrom="paragraph">
                  <wp:posOffset>209550</wp:posOffset>
                </wp:positionV>
                <wp:extent cx="5381625" cy="857250"/>
                <wp:effectExtent l="635" t="635" r="29845" b="10795"/>
                <wp:wrapNone/>
                <wp:docPr id="102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57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97C4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45pt;margin-top:16.5pt;width:423.75pt;height:67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" strokecolor="#4579b8 [3044]"/>
            </w:pict>
          </mc:Fallback>
        </mc:AlternateContent>
      </w:r>
      <w:r>
        <w:rPr>
          <w:rFonts w:hint="eastAsia"/>
          <w:sz w:val="24"/>
        </w:rPr>
        <w:t>住民票とは別の場所。</w:t>
      </w:r>
    </w:p>
    <w:p w14:paraId="7463BB44" w14:textId="77777777" w:rsidR="00F114CF" w:rsidRDefault="00537EAB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具体的にご記入ください。</w:t>
      </w:r>
    </w:p>
    <w:p w14:paraId="31141890" w14:textId="2A6F2816" w:rsidR="00F114CF" w:rsidRDefault="00537EAB">
      <w:pPr>
        <w:rPr>
          <w:b/>
          <w:sz w:val="24"/>
        </w:rPr>
      </w:pPr>
      <w:r>
        <w:rPr>
          <w:rFonts w:hint="eastAsia"/>
          <w:sz w:val="24"/>
        </w:rPr>
        <w:t xml:space="preserve">　　　</w:t>
      </w:r>
    </w:p>
    <w:p w14:paraId="6AFF25B3" w14:textId="77777777" w:rsidR="00F114CF" w:rsidRDefault="00F114CF">
      <w:pPr>
        <w:rPr>
          <w:sz w:val="24"/>
        </w:rPr>
      </w:pPr>
    </w:p>
    <w:p w14:paraId="5956389D" w14:textId="77777777" w:rsidR="00F114CF" w:rsidRDefault="00F114CF">
      <w:pPr>
        <w:rPr>
          <w:sz w:val="24"/>
        </w:rPr>
      </w:pPr>
    </w:p>
    <w:p w14:paraId="5BC6D126" w14:textId="77777777" w:rsidR="00F114CF" w:rsidRDefault="00537EAB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医療機関に入院中。</w:t>
      </w:r>
    </w:p>
    <w:p w14:paraId="75529124" w14:textId="77777777" w:rsidR="00F114CF" w:rsidRDefault="00537EAB">
      <w:pPr>
        <w:ind w:left="42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3A3FA0E6" wp14:editId="360C6256">
                <wp:simplePos x="0" y="0"/>
                <wp:positionH relativeFrom="column">
                  <wp:posOffset>323850</wp:posOffset>
                </wp:positionH>
                <wp:positionV relativeFrom="paragraph">
                  <wp:posOffset>18415</wp:posOffset>
                </wp:positionV>
                <wp:extent cx="5381625" cy="809625"/>
                <wp:effectExtent l="635" t="635" r="29845" b="10795"/>
                <wp:wrapNone/>
                <wp:docPr id="1029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09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61294" id="大かっこ 5" o:spid="_x0000_s1026" type="#_x0000_t185" style="position:absolute;left:0;text-align:left;margin-left:25.5pt;margin-top:1.45pt;width:423.75pt;height:63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" strokecolor="#4579b8 [3044]"/>
            </w:pict>
          </mc:Fallback>
        </mc:AlternateContent>
      </w:r>
      <w:r>
        <w:rPr>
          <w:rFonts w:hint="eastAsia"/>
          <w:sz w:val="24"/>
        </w:rPr>
        <w:t xml:space="preserve">　医療機関名と所在地をご記入ください。</w:t>
      </w:r>
    </w:p>
    <w:p w14:paraId="7B971952" w14:textId="77777777" w:rsidR="00F114CF" w:rsidRDefault="00F114CF">
      <w:pPr>
        <w:pStyle w:val="a3"/>
        <w:ind w:leftChars="0" w:left="1140"/>
        <w:rPr>
          <w:sz w:val="24"/>
        </w:rPr>
      </w:pPr>
    </w:p>
    <w:p w14:paraId="6EB359BE" w14:textId="77777777" w:rsidR="00F114CF" w:rsidRDefault="00F114CF">
      <w:pPr>
        <w:pStyle w:val="a3"/>
        <w:ind w:leftChars="0" w:left="1140"/>
        <w:rPr>
          <w:sz w:val="24"/>
        </w:rPr>
      </w:pPr>
    </w:p>
    <w:p w14:paraId="7186D112" w14:textId="77777777" w:rsidR="00F114CF" w:rsidRDefault="00F114CF">
      <w:pPr>
        <w:pStyle w:val="a3"/>
        <w:ind w:leftChars="0" w:left="1140"/>
        <w:rPr>
          <w:sz w:val="24"/>
        </w:rPr>
      </w:pPr>
    </w:p>
    <w:p w14:paraId="5C0F93E7" w14:textId="77777777" w:rsidR="00F114CF" w:rsidRDefault="00537EAB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高齢者福祉施設等に入所中。</w:t>
      </w:r>
    </w:p>
    <w:p w14:paraId="5CA9E234" w14:textId="77777777" w:rsidR="00F114CF" w:rsidRDefault="00537EA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14253B5C" wp14:editId="73630226">
                <wp:simplePos x="0" y="0"/>
                <wp:positionH relativeFrom="column">
                  <wp:posOffset>323215</wp:posOffset>
                </wp:positionH>
                <wp:positionV relativeFrom="paragraph">
                  <wp:posOffset>19050</wp:posOffset>
                </wp:positionV>
                <wp:extent cx="5381625" cy="771525"/>
                <wp:effectExtent l="635" t="635" r="29845" b="10795"/>
                <wp:wrapNone/>
                <wp:docPr id="1030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77A32" id="大かっこ 4" o:spid="_x0000_s1026" type="#_x0000_t185" style="position:absolute;left:0;text-align:left;margin-left:25.45pt;margin-top:1.5pt;width:423.75pt;height:60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" strokecolor="#4579b8 [3044]"/>
            </w:pict>
          </mc:Fallback>
        </mc:AlternateContent>
      </w:r>
      <w:r>
        <w:rPr>
          <w:rFonts w:hint="eastAsia"/>
          <w:sz w:val="24"/>
        </w:rPr>
        <w:t xml:space="preserve">　　　施設名と所在地をご記入ください。</w:t>
      </w:r>
    </w:p>
    <w:p w14:paraId="7C57C432" w14:textId="77777777" w:rsidR="00F114CF" w:rsidRDefault="00537EAB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E0EB42A" w14:textId="77777777" w:rsidR="00F114CF" w:rsidRDefault="00F114CF">
      <w:pPr>
        <w:rPr>
          <w:sz w:val="24"/>
        </w:rPr>
      </w:pPr>
    </w:p>
    <w:p w14:paraId="25228ECB" w14:textId="77777777" w:rsidR="00F114CF" w:rsidRDefault="00F114CF">
      <w:pPr>
        <w:ind w:leftChars="200" w:left="660" w:hangingChars="100" w:hanging="240"/>
        <w:rPr>
          <w:sz w:val="24"/>
        </w:rPr>
      </w:pPr>
    </w:p>
    <w:p w14:paraId="39CCCBED" w14:textId="77777777" w:rsidR="00F114CF" w:rsidRDefault="00537EAB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※この場合の高齢者福祉施設等とは、介護老人福祉施設（特別養護老人ホーム）等の介護施設、グループホーム、養護老人ホーム、軽費老人ホーム、有料老人ホームや同類似施設、サービス付き高齢者向け住宅、高齢者専用賃貸住宅、生活支援ハウス、高齢者住宅等のことです。</w:t>
      </w:r>
    </w:p>
    <w:p w14:paraId="00B81633" w14:textId="77777777" w:rsidR="00F114CF" w:rsidRDefault="00F114CF">
      <w:pPr>
        <w:rPr>
          <w:sz w:val="24"/>
        </w:rPr>
      </w:pPr>
    </w:p>
    <w:p w14:paraId="31384080" w14:textId="77777777" w:rsidR="00F114CF" w:rsidRDefault="00537EAB">
      <w:pPr>
        <w:rPr>
          <w:sz w:val="24"/>
        </w:rPr>
      </w:pPr>
      <w:r>
        <w:rPr>
          <w:rFonts w:hint="eastAsia"/>
          <w:sz w:val="24"/>
        </w:rPr>
        <w:t>本人の健康状態について該当する番号に〇を付けてください。</w:t>
      </w:r>
    </w:p>
    <w:tbl>
      <w:tblPr>
        <w:tblStyle w:val="1"/>
        <w:tblW w:w="9749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2100"/>
        <w:gridCol w:w="7649"/>
      </w:tblGrid>
      <w:tr w:rsidR="00F114CF" w14:paraId="0D76038A" w14:textId="77777777">
        <w:trPr>
          <w:trHeight w:val="513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60F3B27" w14:textId="77777777" w:rsidR="00F114CF" w:rsidRDefault="00537E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失禁状態</w:t>
            </w:r>
          </w:p>
        </w:tc>
        <w:tc>
          <w:tcPr>
            <w:tcW w:w="7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15D258B" w14:textId="05618BAB" w:rsidR="00F114CF" w:rsidRDefault="00537E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１、あり　　　２、なし</w:t>
            </w:r>
          </w:p>
        </w:tc>
      </w:tr>
      <w:tr w:rsidR="00F114CF" w14:paraId="7640CD0D" w14:textId="77777777">
        <w:trPr>
          <w:trHeight w:val="50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37287E6" w14:textId="77777777" w:rsidR="00F114CF" w:rsidRDefault="00537E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おむつの使用</w:t>
            </w:r>
          </w:p>
        </w:tc>
        <w:tc>
          <w:tcPr>
            <w:tcW w:w="7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BD42FF6" w14:textId="0A37D107" w:rsidR="00F114CF" w:rsidRDefault="00537E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１、あり　　　２、なし</w:t>
            </w:r>
          </w:p>
        </w:tc>
      </w:tr>
    </w:tbl>
    <w:p w14:paraId="2F076003" w14:textId="77777777" w:rsidR="00F114CF" w:rsidRDefault="00537EAB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371305A" wp14:editId="7858B6F2">
                <wp:simplePos x="0" y="0"/>
                <wp:positionH relativeFrom="column">
                  <wp:posOffset>-47625</wp:posOffset>
                </wp:positionH>
                <wp:positionV relativeFrom="paragraph">
                  <wp:posOffset>190500</wp:posOffset>
                </wp:positionV>
                <wp:extent cx="6381750" cy="1152525"/>
                <wp:effectExtent l="635" t="635" r="29845" b="10795"/>
                <wp:wrapNone/>
                <wp:docPr id="103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544746" id="正方形/長方形 3" o:spid="_x0000_s1026" style="position:absolute;left:0;text-align:left;margin-left:-3.75pt;margin-top:15pt;width:502.5pt;height:90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" filled="f" strokecolor="#243f60 [1604]" strokeweight="2pt"/>
            </w:pict>
          </mc:Fallback>
        </mc:AlternateContent>
      </w:r>
    </w:p>
    <w:p w14:paraId="48FB2955" w14:textId="77777777" w:rsidR="00F114CF" w:rsidRDefault="00537EAB">
      <w:pPr>
        <w:rPr>
          <w:sz w:val="24"/>
        </w:rPr>
      </w:pPr>
      <w:r>
        <w:rPr>
          <w:rFonts w:hint="eastAsia"/>
          <w:sz w:val="24"/>
        </w:rPr>
        <w:t>上記の申出の内容について、相違ありません。</w:t>
      </w:r>
    </w:p>
    <w:p w14:paraId="666D7E57" w14:textId="77777777" w:rsidR="00F114CF" w:rsidRDefault="00F114CF">
      <w:pPr>
        <w:rPr>
          <w:sz w:val="24"/>
        </w:rPr>
      </w:pPr>
    </w:p>
    <w:p w14:paraId="1194AEFE" w14:textId="0FEC927F" w:rsidR="00F114CF" w:rsidRDefault="00537EAB">
      <w:pPr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>年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100A0285" w14:textId="06C9D717" w:rsidR="00F114CF" w:rsidRDefault="00537EAB">
      <w:pPr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代筆者　</w:t>
      </w:r>
      <w:r>
        <w:rPr>
          <w:rFonts w:hint="eastAsia"/>
          <w:b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（続柄　　</w:t>
      </w:r>
      <w:r>
        <w:rPr>
          <w:rFonts w:hint="eastAsia"/>
          <w:sz w:val="24"/>
        </w:rPr>
        <w:t xml:space="preserve">　）</w:t>
      </w:r>
    </w:p>
    <w:sectPr w:rsidR="00F114CF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F0BBE" w14:textId="77777777" w:rsidR="00000000" w:rsidRDefault="00537EAB">
      <w:r>
        <w:separator/>
      </w:r>
    </w:p>
  </w:endnote>
  <w:endnote w:type="continuationSeparator" w:id="0">
    <w:p w14:paraId="4B3A7CFD" w14:textId="77777777" w:rsidR="00000000" w:rsidRDefault="0053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F6256" w14:textId="77777777" w:rsidR="00000000" w:rsidRDefault="00537EAB">
      <w:r>
        <w:separator/>
      </w:r>
    </w:p>
  </w:footnote>
  <w:footnote w:type="continuationSeparator" w:id="0">
    <w:p w14:paraId="6BF3B9EA" w14:textId="77777777" w:rsidR="00000000" w:rsidRDefault="0053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01E7" w14:textId="77777777" w:rsidR="00F114CF" w:rsidRDefault="00F114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F368B7A"/>
    <w:lvl w:ilvl="0" w:tplc="F3EE8DE6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4CF"/>
    <w:rsid w:val="00537EAB"/>
    <w:rsid w:val="00F1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8AD3C"/>
  <w15:chartTrackingRefBased/>
  <w15:docId w15:val="{E11ADB2C-E77F-4A19-BC8F-6639F96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jimu02</dc:creator>
  <cp:lastModifiedBy>kenkoufukushi</cp:lastModifiedBy>
  <cp:revision>10</cp:revision>
  <cp:lastPrinted>2021-05-28T10:49:00Z</cp:lastPrinted>
  <dcterms:created xsi:type="dcterms:W3CDTF">2012-05-07T00:53:00Z</dcterms:created>
  <dcterms:modified xsi:type="dcterms:W3CDTF">2022-06-01T09:46:00Z</dcterms:modified>
</cp:coreProperties>
</file>